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FB" w:rsidRDefault="004233FB" w:rsidP="004233FB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4233FB" w:rsidRDefault="004233FB" w:rsidP="004233FB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9E0C45">
        <w:rPr>
          <w:rFonts w:ascii="Times New Roman" w:hAnsi="Times New Roman" w:cs="Times New Roman"/>
          <w:color w:val="0033CC"/>
          <w:sz w:val="40"/>
        </w:rPr>
        <w:t xml:space="preserve">DEPARTEMENT DU </w:t>
      </w:r>
      <w:r>
        <w:rPr>
          <w:rFonts w:ascii="Times New Roman" w:hAnsi="Times New Roman" w:cs="Times New Roman"/>
          <w:color w:val="0033CC"/>
          <w:sz w:val="40"/>
        </w:rPr>
        <w:t>MON</w:t>
      </w:r>
      <w:r w:rsidRPr="009E0C45">
        <w:rPr>
          <w:rFonts w:ascii="Times New Roman" w:hAnsi="Times New Roman" w:cs="Times New Roman"/>
          <w:color w:val="0033CC"/>
          <w:sz w:val="40"/>
        </w:rPr>
        <w:t>O</w:t>
      </w:r>
    </w:p>
    <w:p w:rsidR="004233FB" w:rsidRPr="009E0C45" w:rsidRDefault="004233FB" w:rsidP="004233FB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DE GRAND-POPO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542"/>
        <w:gridCol w:w="999"/>
        <w:gridCol w:w="1003"/>
        <w:gridCol w:w="1000"/>
        <w:gridCol w:w="1000"/>
        <w:gridCol w:w="997"/>
        <w:gridCol w:w="1003"/>
        <w:gridCol w:w="997"/>
        <w:gridCol w:w="1000"/>
        <w:gridCol w:w="1000"/>
        <w:gridCol w:w="1000"/>
        <w:gridCol w:w="1000"/>
        <w:gridCol w:w="997"/>
        <w:gridCol w:w="1000"/>
      </w:tblGrid>
      <w:tr w:rsidR="004233FB" w:rsidRPr="004233FB" w:rsidTr="004233FB">
        <w:trPr>
          <w:trHeight w:val="48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MONO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105 986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497 243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241 554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255 689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37 639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93 611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90 596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224 452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244 331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28 374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238 850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GRAND-POPO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14 054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57 636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28 237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23 561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30 412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ADJAHA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3 527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ADJAHA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COTOCOLI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CONHO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KPOVIDJI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 CONDJI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TODJONOUKOIN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 AIZO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AGOUE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18 029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9 582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AGOUE 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2 035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AGOUE  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1 667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AYIGUINNOU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HILACONDJI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3 922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NIKOUE CONDJI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ZOGBEDJI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AVLOH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2 679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ALLONGO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AVLOH CENTRE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AVLOH PLAGE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HAKOUE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KOUETA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KPEKO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DJANGLANMEY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2 783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DEVICANMEY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DJANGLANMEY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HANMLANGNI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GOUNTOETO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KPATCHA-CONDJI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TOLEBEKPA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TOMADJIHOUE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GBEHOUE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3 049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ADIMADO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GBEHOUE OUATCHI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GBEHOUE PEDAH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KPABLE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SOHON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ZOGBEDJI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SAZOUE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2 211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ADANKPE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GNITO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SAZUE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VODOME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GRAND-POPO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6 581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AGONNEKANME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EWE CONDJI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APOUTAGBO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HEVE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HOUNDJOHOUNDJI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HOUSSOUKOUE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ONKOUIHOUE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</w:tr>
      <w:tr w:rsidR="004233FB" w:rsidRPr="004233FB" w:rsidTr="004233FB">
        <w:trPr>
          <w:trHeight w:val="300"/>
        </w:trPr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YODO CONDJI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3FB" w:rsidRPr="004233FB" w:rsidRDefault="004233FB" w:rsidP="0042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33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</w:tr>
    </w:tbl>
    <w:p w:rsidR="0004433E" w:rsidRDefault="0004433E" w:rsidP="004233FB">
      <w:pPr>
        <w:jc w:val="center"/>
      </w:pPr>
    </w:p>
    <w:sectPr w:rsidR="0004433E" w:rsidSect="004233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233FB"/>
    <w:rsid w:val="00042E00"/>
    <w:rsid w:val="0004433E"/>
    <w:rsid w:val="004233FB"/>
    <w:rsid w:val="00594C84"/>
    <w:rsid w:val="0099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233F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233FB"/>
    <w:rPr>
      <w:color w:val="800080"/>
      <w:u w:val="single"/>
    </w:rPr>
  </w:style>
  <w:style w:type="paragraph" w:customStyle="1" w:styleId="xl65">
    <w:name w:val="xl65"/>
    <w:basedOn w:val="Normal"/>
    <w:rsid w:val="0042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42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2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42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42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42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2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2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729</Words>
  <Characters>4010</Characters>
  <Application>Microsoft Office Word</Application>
  <DocSecurity>0</DocSecurity>
  <Lines>33</Lines>
  <Paragraphs>9</Paragraphs>
  <ScaleCrop>false</ScaleCrop>
  <Company>INSAE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2016-09-29T12:36:00Z</dcterms:created>
  <dcterms:modified xsi:type="dcterms:W3CDTF">2016-09-29T12:39:00Z</dcterms:modified>
</cp:coreProperties>
</file>